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4697F" w:rsidR="00380DB3" w:rsidRPr="0068293E" w:rsidRDefault="004E6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9C746" w:rsidR="00380DB3" w:rsidRPr="0068293E" w:rsidRDefault="004E6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6E225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B67DE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F1E2E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5BDE5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DEAC7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084D0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5D31D" w:rsidR="00240DC4" w:rsidRPr="00B03D55" w:rsidRDefault="004E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E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0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251A4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90FB0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6638C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60FFB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E33F1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3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F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2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B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5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F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C790C" w:rsidR="001835FB" w:rsidRPr="00DA1511" w:rsidRDefault="004E6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09BA6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F0F9C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6E881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B2310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F5698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D2C7D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83C37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5363B" w:rsidR="001835FB" w:rsidRPr="00DA1511" w:rsidRDefault="004E6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6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2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C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9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0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A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E162E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9B0A3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79020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CD595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5D8EE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7D216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459D0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5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A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0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A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0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3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6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2F235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8C503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A9F10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4E622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62F7D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A992C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70CB8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2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A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4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3CCB5" w:rsidR="001835FB" w:rsidRPr="00DA1511" w:rsidRDefault="004E6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8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2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F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55E28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DE3DD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048FA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2CD6F" w:rsidR="009A6C64" w:rsidRPr="00730585" w:rsidRDefault="004E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C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B0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82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9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B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C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0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E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E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7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60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