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0066" w:rsidR="0061148E" w:rsidRPr="00944D28" w:rsidRDefault="00086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9C6AA" w:rsidR="0061148E" w:rsidRPr="004A7085" w:rsidRDefault="00086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E42B3" w:rsidR="00AC6230" w:rsidRPr="00944D28" w:rsidRDefault="000862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5A493" w:rsidR="00AC6230" w:rsidRPr="00944D28" w:rsidRDefault="000862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44D9C" w:rsidR="00AC6230" w:rsidRPr="00944D28" w:rsidRDefault="000862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C5C9A" w:rsidR="00AC6230" w:rsidRPr="00944D28" w:rsidRDefault="000862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2DD24" w:rsidR="00AC6230" w:rsidRPr="00944D28" w:rsidRDefault="000862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AA627" w:rsidR="00AC6230" w:rsidRPr="00944D28" w:rsidRDefault="000862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69ECE" w:rsidR="00AC6230" w:rsidRPr="00944D28" w:rsidRDefault="000862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72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D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C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F0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1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B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F8AB0" w:rsidR="00B87ED3" w:rsidRPr="00944D28" w:rsidRDefault="0008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C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3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A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A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1676" w:rsidR="00B87ED3" w:rsidRPr="00944D28" w:rsidRDefault="00086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30903" w:rsidR="00B87ED3" w:rsidRPr="00944D28" w:rsidRDefault="0008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86A96" w:rsidR="00B87ED3" w:rsidRPr="00944D28" w:rsidRDefault="0008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C0C35" w:rsidR="00B87ED3" w:rsidRPr="00944D28" w:rsidRDefault="0008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9259C" w:rsidR="00B87ED3" w:rsidRPr="00944D28" w:rsidRDefault="0008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18775" w:rsidR="00B87ED3" w:rsidRPr="00944D28" w:rsidRDefault="0008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2F2AF" w:rsidR="00B87ED3" w:rsidRPr="00944D28" w:rsidRDefault="0008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2348E" w:rsidR="00B87ED3" w:rsidRPr="00944D28" w:rsidRDefault="0008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D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D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4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4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7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AD8A9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528DC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4E463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38297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C0083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80272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21FF4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A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C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2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0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2BEFB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BCC50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9A8EF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499D2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A56D6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6444F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C4496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5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9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D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C05E4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BDC4E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0B490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BDE52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90162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CD5EB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00CCA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A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B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6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7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7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160C98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903260" w:rsidR="00B87ED3" w:rsidRPr="00944D28" w:rsidRDefault="0008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E0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16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91D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CA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11E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E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9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4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F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7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E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D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2C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