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487A0A" w:rsidR="002534F3" w:rsidRPr="0068293E" w:rsidRDefault="00895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22CF6D" w:rsidR="002534F3" w:rsidRPr="0068293E" w:rsidRDefault="00895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ADCC5" w:rsidR="002A7340" w:rsidRPr="00FF2AF3" w:rsidRDefault="00895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BEF2E" w:rsidR="002A7340" w:rsidRPr="00FF2AF3" w:rsidRDefault="00895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3552E" w:rsidR="002A7340" w:rsidRPr="00FF2AF3" w:rsidRDefault="00895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0E78F" w:rsidR="002A7340" w:rsidRPr="00FF2AF3" w:rsidRDefault="00895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8337D" w:rsidR="002A7340" w:rsidRPr="00FF2AF3" w:rsidRDefault="00895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7DA8A" w:rsidR="002A7340" w:rsidRPr="00FF2AF3" w:rsidRDefault="00895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2AE57" w:rsidR="002A7340" w:rsidRPr="00FF2AF3" w:rsidRDefault="00895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C7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EF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D2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B9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9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8D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1BBCD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F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4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0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E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3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C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33FE8" w:rsidR="001835FB" w:rsidRPr="00DA1511" w:rsidRDefault="0089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B6289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0D8B4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F6C3C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E021F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2D77C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0EAB2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5340B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FA6AB" w:rsidR="001835FB" w:rsidRPr="00DA1511" w:rsidRDefault="0089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2FEFB" w:rsidR="001835FB" w:rsidRPr="00DA1511" w:rsidRDefault="0089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7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4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1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8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A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2D1F5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0F2C0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94E9B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C0A38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5AC45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2EF69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4DB94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D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D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9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0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E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7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F9B93" w:rsidR="001835FB" w:rsidRPr="00DA1511" w:rsidRDefault="0089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7C00D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0B990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B2949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A7BDC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36C76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150EB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3CFCA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E96EF" w:rsidR="001835FB" w:rsidRPr="00DA1511" w:rsidRDefault="00895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B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B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E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4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A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7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F8AFF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C88B6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15856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3C6F9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1E3D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09446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1FEA1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4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5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6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5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5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5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2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5643D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160AC2" w:rsidR="009A6C64" w:rsidRPr="00730585" w:rsidRDefault="0089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3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302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968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D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A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83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7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6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48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8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C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8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C3C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