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27DEB" w:rsidR="0061148E" w:rsidRPr="00944D28" w:rsidRDefault="003A0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FCEA" w:rsidR="0061148E" w:rsidRPr="004A7085" w:rsidRDefault="003A0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999AA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64360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DB4AB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57DEC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F268B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B6CE3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1E1414" w:rsidR="00A67F55" w:rsidRPr="00944D28" w:rsidRDefault="003A0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E6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22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F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C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97A6B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B5471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33D7E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F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63C13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40B9C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F6A81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5776B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C37C0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59838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C34B5" w:rsidR="00B87ED3" w:rsidRPr="00944D28" w:rsidRDefault="003A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E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C05DB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06902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D347B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21FCB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61218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46816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732BD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5DC8" w:rsidR="00B87ED3" w:rsidRPr="00944D28" w:rsidRDefault="003A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2055F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A957A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F24AD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D029C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A5992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E0224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AC692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2D1C7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241DE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2AA62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34D3B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ACD8F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39104" w:rsidR="00B87ED3" w:rsidRPr="00944D28" w:rsidRDefault="003A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93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5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0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