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1E522" w:rsidR="00061896" w:rsidRPr="005F4693" w:rsidRDefault="00EF3D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FCFAB" w:rsidR="00061896" w:rsidRPr="00E407AC" w:rsidRDefault="00EF3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CCFDD" w:rsidR="00FC15B4" w:rsidRPr="00D11D17" w:rsidRDefault="00EF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5EB6D" w:rsidR="00FC15B4" w:rsidRPr="00D11D17" w:rsidRDefault="00EF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4B73" w:rsidR="00FC15B4" w:rsidRPr="00D11D17" w:rsidRDefault="00EF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87AC" w:rsidR="00FC15B4" w:rsidRPr="00D11D17" w:rsidRDefault="00EF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D892D" w:rsidR="00FC15B4" w:rsidRPr="00D11D17" w:rsidRDefault="00EF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DB86B" w:rsidR="00FC15B4" w:rsidRPr="00D11D17" w:rsidRDefault="00EF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434F" w:rsidR="00FC15B4" w:rsidRPr="00D11D17" w:rsidRDefault="00EF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E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C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C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98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400B4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A72D4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3BEE9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6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4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0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8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B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4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F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E3291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692E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BDFE5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74A16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5DBBF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2CD8D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3262C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6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A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9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1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B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4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C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A9F28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2D19D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4E903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FA55E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D94BE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596CD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A0568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8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0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B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1BF63" w:rsidR="00DE76F3" w:rsidRPr="0026478E" w:rsidRDefault="00EF3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1C492" w:rsidR="00DE76F3" w:rsidRPr="0026478E" w:rsidRDefault="00EF3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7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4B081" w:rsidR="00DE76F3" w:rsidRPr="0026478E" w:rsidRDefault="00EF3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9632F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EC42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4B228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BB761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837F9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8DB84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65025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2643B" w:rsidR="00DE76F3" w:rsidRPr="0026478E" w:rsidRDefault="00EF3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8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3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6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8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A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D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B05BC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D2DE2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BEE56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D39C0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8F6F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02AB7" w:rsidR="009A6C64" w:rsidRPr="00C2583D" w:rsidRDefault="00EF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9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7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6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3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D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4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3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F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D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DC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