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0468" w:rsidR="0061148E" w:rsidRPr="00177744" w:rsidRDefault="00931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B0C4" w:rsidR="0061148E" w:rsidRPr="00177744" w:rsidRDefault="00931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13449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5A27B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6EA4F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7789C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61322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801C4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C6ABF" w:rsidR="00983D57" w:rsidRPr="00177744" w:rsidRDefault="0093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C1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6C6FE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43AC0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510F2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F40DD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AD53A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60F4A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C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C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E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7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8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2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5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5DA6B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CBE57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78E2E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AABAA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C454E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1B116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656D9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8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E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6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B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E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EBE67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1B81F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33BE1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C2FD5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C2184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22623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EABCA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EC610" w:rsidR="00B87ED3" w:rsidRPr="00177744" w:rsidRDefault="00931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1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D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E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D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1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89C0D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E0282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ED00D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F6000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E42F9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1B1D6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EFC32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7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2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0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2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C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0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D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9B08F" w:rsidR="00B87ED3" w:rsidRPr="00177744" w:rsidRDefault="0093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73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9C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C2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E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33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4C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7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B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1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4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9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0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4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6A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2022-10-29T02:38:00.0000000Z</dcterms:modified>
</coreProperties>
</file>