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5EA3" w:rsidR="0061148E" w:rsidRPr="00C834E2" w:rsidRDefault="00716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188D" w:rsidR="0061148E" w:rsidRPr="00C834E2" w:rsidRDefault="00716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EA2CB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2DC06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783B7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7B131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4C69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602FA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248AD" w:rsidR="00B87ED3" w:rsidRPr="00944D28" w:rsidRDefault="0071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FF132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5C998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E618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219E6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986EC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86B7F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5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8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DF108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4A78C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B2F71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570EF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64B11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9DB7C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BC71" w:rsidR="00B87ED3" w:rsidRPr="00944D28" w:rsidRDefault="0071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F606C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162B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75A1B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A825C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55784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77AB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BD511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D64D" w:rsidR="00B87ED3" w:rsidRPr="00944D28" w:rsidRDefault="00716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0774B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ACFF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0B9D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B7C04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4A1A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BFCEF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542D6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A344" w:rsidR="00B87ED3" w:rsidRPr="00944D28" w:rsidRDefault="00716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615C9" w:rsidR="00B87ED3" w:rsidRPr="00944D28" w:rsidRDefault="0071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1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5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4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3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80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