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0EB5" w:rsidR="0061148E" w:rsidRPr="00C834E2" w:rsidRDefault="008F6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BCDF" w:rsidR="0061148E" w:rsidRPr="00C834E2" w:rsidRDefault="008F6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128EB" w:rsidR="00B87ED3" w:rsidRPr="00944D28" w:rsidRDefault="008F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B7E3B" w:rsidR="00B87ED3" w:rsidRPr="00944D28" w:rsidRDefault="008F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A0793" w:rsidR="00B87ED3" w:rsidRPr="00944D28" w:rsidRDefault="008F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8C5FA" w:rsidR="00B87ED3" w:rsidRPr="00944D28" w:rsidRDefault="008F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7E108" w:rsidR="00B87ED3" w:rsidRPr="00944D28" w:rsidRDefault="008F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62D87" w:rsidR="00B87ED3" w:rsidRPr="00944D28" w:rsidRDefault="008F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81D38" w:rsidR="00B87ED3" w:rsidRPr="00944D28" w:rsidRDefault="008F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88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E62F8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DDB48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3AC7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8D607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7B320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1CCBB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81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B557D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6CCC4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BFA92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77F98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F0760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5C807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A2C1A" w:rsidR="00B87ED3" w:rsidRPr="00944D28" w:rsidRDefault="008F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EE4A0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873EF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D87E5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A964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916BC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A6CD7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C0BC2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448D9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06AD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78773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6513F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2304E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1F214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61164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5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BFE38" w:rsidR="00B87ED3" w:rsidRPr="00944D28" w:rsidRDefault="008F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E5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8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9A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E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9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4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4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A3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