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F4BA" w:rsidR="0061148E" w:rsidRPr="00C61931" w:rsidRDefault="00D46D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9B9C" w:rsidR="0061148E" w:rsidRPr="00C61931" w:rsidRDefault="00D46D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AD104" w:rsidR="00B87ED3" w:rsidRPr="00944D28" w:rsidRDefault="00D4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B1B68" w:rsidR="00B87ED3" w:rsidRPr="00944D28" w:rsidRDefault="00D4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3EF4F" w:rsidR="00B87ED3" w:rsidRPr="00944D28" w:rsidRDefault="00D4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946B3" w:rsidR="00B87ED3" w:rsidRPr="00944D28" w:rsidRDefault="00D4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A44E8" w:rsidR="00B87ED3" w:rsidRPr="00944D28" w:rsidRDefault="00D4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5F521" w:rsidR="00B87ED3" w:rsidRPr="00944D28" w:rsidRDefault="00D4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E1A34" w:rsidR="00B87ED3" w:rsidRPr="00944D28" w:rsidRDefault="00D4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C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6DC51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00522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DE8AC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B6A9D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8351D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ADE00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1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A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8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FD063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449F8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3B6D3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ABF65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062FF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D6168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C7783" w:rsidR="00B87ED3" w:rsidRPr="00944D28" w:rsidRDefault="00D4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A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2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D6B87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AB40E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6EFE3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E07A7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F0145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C4C16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95573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2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2F5D3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D270E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C0054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F109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B7669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CE16A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95A81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5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5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A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0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37904" w:rsidR="00B87ED3" w:rsidRPr="00944D28" w:rsidRDefault="00D4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23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26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A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90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CA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64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3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E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B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3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DB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