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BB8DD0" w:rsidR="002534F3" w:rsidRPr="0068293E" w:rsidRDefault="00E721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977706" w:rsidR="002534F3" w:rsidRPr="0068293E" w:rsidRDefault="00E721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C33F4" w:rsidR="002A7340" w:rsidRPr="00FF2AF3" w:rsidRDefault="00E7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E499F" w:rsidR="002A7340" w:rsidRPr="00FF2AF3" w:rsidRDefault="00E7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60C83" w:rsidR="002A7340" w:rsidRPr="00FF2AF3" w:rsidRDefault="00E7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30D8D" w:rsidR="002A7340" w:rsidRPr="00FF2AF3" w:rsidRDefault="00E7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9B9539" w:rsidR="002A7340" w:rsidRPr="00FF2AF3" w:rsidRDefault="00E7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1E790" w:rsidR="002A7340" w:rsidRPr="00FF2AF3" w:rsidRDefault="00E7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F6570" w:rsidR="002A7340" w:rsidRPr="00FF2AF3" w:rsidRDefault="00E721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DE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12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5F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A2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FC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5F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16695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2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C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5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E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6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0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23D52" w:rsidR="001835FB" w:rsidRPr="00DA1511" w:rsidRDefault="00E72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4B893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D93FA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BECA9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F6D6A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1FDE1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4160D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B3CB9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9E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77195" w:rsidR="001835FB" w:rsidRPr="00DA1511" w:rsidRDefault="00E72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2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5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5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E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5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99E58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615A9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7D644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0D55F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A9D48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5A2D0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1F434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C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9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3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6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0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3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2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6B7FA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40B29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2EB41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DCDE3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EE5C4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252A7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A1E70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C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C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7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0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1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9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E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C8385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036CF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813A4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A1E96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EBA08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0FBE9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08083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E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3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6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4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3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D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E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4FDF83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D4C29A" w:rsidR="009A6C64" w:rsidRPr="00730585" w:rsidRDefault="00E7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2E8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D3F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B1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38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35D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3E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3A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40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14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DB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11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38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2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21A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