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4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F3EF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4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4C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15F3AC" w:rsidR="00CC1B32" w:rsidRPr="00CC1B32" w:rsidRDefault="00E334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8E795" w:rsidR="006E15B7" w:rsidRPr="00D72FD1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FD36C6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710525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36E3EF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B10DA6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F89174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75581B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6C7985" w:rsidR="006E15B7" w:rsidRPr="00AB2807" w:rsidRDefault="00E33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415C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E3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682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18456C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129609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B0E92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B9708" w:rsidR="006E15B7" w:rsidRPr="00E334CE" w:rsidRDefault="00E33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4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9C0810" w:rsidR="006E15B7" w:rsidRPr="00E334CE" w:rsidRDefault="00E33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4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EF912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CE899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D08035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11127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11C315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281F81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436A39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C699D1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45FA3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E53F2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C306F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C51B50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66701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A1D3F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DE0FC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E20CBB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20D39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92D71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2F666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D089EB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6A0AD6" w:rsidR="006E15B7" w:rsidRPr="00CC1B32" w:rsidRDefault="00E33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058743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C26C6A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6804EB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7B5A3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544CF5" w:rsidR="006E15B7" w:rsidRPr="00CC1B32" w:rsidRDefault="00E33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191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D5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DF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01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CB8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71A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47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B07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59CEAA" w:rsidR="006E15B7" w:rsidRPr="00D72FD1" w:rsidRDefault="00E334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5938A8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34D9AF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70D273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5603D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214E22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40035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50AC04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AB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26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7E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75B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B8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CE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63C74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6AF32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6CCA0C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556CAF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B25E2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A5BAB3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F2AEF2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36887A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502E7B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58264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D003FA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2BF2A3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181A37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892D05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E4AFBF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5B004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086B7A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874B59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5B876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206BDD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6FFDA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7A5B2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08D6E2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53E005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D18433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7BFB6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183A4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77F3B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C17F89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4E923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8E4BF9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057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74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3A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92C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B1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34E58" w:rsidR="003D6839" w:rsidRPr="00D72FD1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8F13F0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169BBC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991292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8DC969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1E7C15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A9F9B0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E2210" w:rsidR="003D6839" w:rsidRPr="00AB2807" w:rsidRDefault="00E33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178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8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AA695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658FB3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9E3AB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94BAB7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141503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AC2C4" w:rsidR="003D6839" w:rsidRPr="00E334CE" w:rsidRDefault="00E33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4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488F3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3C63F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7C4DD5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E139E5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7EF8F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564EE5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6640E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EDF889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91B33E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5268BC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8FAF71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FAC17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3833F5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FCB1AA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67D6ED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4D917D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5666EC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20B27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48A7D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4DEE28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3FB77" w:rsidR="003D6839" w:rsidRPr="00CC1B32" w:rsidRDefault="00E33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B96F6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B3BCB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8E560A" w:rsidR="003D6839" w:rsidRPr="00CC1B32" w:rsidRDefault="00E33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87A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743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B0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31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52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7CB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F3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3A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1C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E0F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A91EA" w:rsidR="0051614F" w:rsidRPr="00CC1B32" w:rsidRDefault="00E33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C32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4B99A4" w:rsidR="0051614F" w:rsidRPr="00CC1B32" w:rsidRDefault="00E33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B9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E04E1E" w:rsidR="0051614F" w:rsidRPr="00CC1B32" w:rsidRDefault="00E33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E3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16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7F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E0A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C00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72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52C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51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595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076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B0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89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1AD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4C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