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513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2B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2B9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B1C7AB" w:rsidR="003D2FC0" w:rsidRPr="004229B4" w:rsidRDefault="00DC2B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F20866" w:rsidR="004229B4" w:rsidRPr="0083297E" w:rsidRDefault="00DC2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1A7E3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8A9BB4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DBA4EF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EDF77E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86233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F435FB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EAF8A" w:rsidR="006F51AE" w:rsidRPr="002D6604" w:rsidRDefault="00DC2B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E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54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E6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FE77E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F6C63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E911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6935B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64240E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0A6F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05A9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6624C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BF59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4ED1F4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9F85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49B5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885B3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8868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48317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95B0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EDBF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733CE4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ADE80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B95A01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241BFA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DDF2E0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32EC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48DE6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D57B8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5C0D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F7DE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F5A2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4277BE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985DC7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5384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4C9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B8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209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F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76E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BA3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2B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62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4CE2C" w:rsidR="004229B4" w:rsidRPr="0083297E" w:rsidRDefault="00DC2B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1621C3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952F0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7EA0A3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F5C9D9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F062A9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B2A2D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C02A52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A0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8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E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4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5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8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2138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9302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5CD18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24183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80C61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24AA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47113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1FD1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B4B9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0FA458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EB900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3DF4C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5665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89100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07353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C91A9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10E2D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9C55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9D95C7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D4897A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4377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9822D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A3F5D8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E6E1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FC061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78D68B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5E8B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0F857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DB08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19AD8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CB28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97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0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7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97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3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5CB8D" w:rsidR="004229B4" w:rsidRPr="0083297E" w:rsidRDefault="00DC2B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32B85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64281A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1EAEA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ED6A9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E410D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9386B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90582" w:rsidR="00671199" w:rsidRPr="002D6604" w:rsidRDefault="00DC2B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822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ED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805E10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B7D824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1D5AD4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4772B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84E3E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DD3A5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A48E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116DC1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22388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33EF1A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EEF8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2015EE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5DB2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5697A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E451A9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6B1036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B867A8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BC2F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93F77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5BB97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C3357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443F6E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6904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2BB95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727E2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D9509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390261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B1C5C4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734C9F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355ED" w:rsidR="009A6C64" w:rsidRPr="002E08C9" w:rsidRDefault="00DC2B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54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DFD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F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FEA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9A1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0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5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2B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3E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AC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2B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1D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6D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47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D3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76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5F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D5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2D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99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5D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45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04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A1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CC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92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68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BA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4E1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2B9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