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CF5B5" w:rsidR="0061148E" w:rsidRPr="00944D28" w:rsidRDefault="00722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59144" w:rsidR="0061148E" w:rsidRPr="004A7085" w:rsidRDefault="00722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75309" w:rsidR="00B87ED3" w:rsidRPr="00944D28" w:rsidRDefault="0072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B23F2" w:rsidR="00B87ED3" w:rsidRPr="00944D28" w:rsidRDefault="0072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FF066" w:rsidR="00B87ED3" w:rsidRPr="00944D28" w:rsidRDefault="0072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1C476" w:rsidR="00B87ED3" w:rsidRPr="00944D28" w:rsidRDefault="0072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F1F41" w:rsidR="00B87ED3" w:rsidRPr="00944D28" w:rsidRDefault="0072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3DBED" w:rsidR="00B87ED3" w:rsidRPr="00944D28" w:rsidRDefault="0072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48D32" w:rsidR="00B87ED3" w:rsidRPr="00944D28" w:rsidRDefault="00722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2A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48CED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8AF24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ED090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3BF4D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86F7D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D7D39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5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F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3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7CA13" w:rsidR="00B87ED3" w:rsidRPr="00944D28" w:rsidRDefault="00722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9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9A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91534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44DC2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ECBBC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BD1A2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6DF31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B7388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7AAB0" w:rsidR="00B87ED3" w:rsidRPr="00944D28" w:rsidRDefault="0072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F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7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5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B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B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C96DD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CF799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E6E7C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8F721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34DCD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DBC4D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4511E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4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3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1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C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D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8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19BE9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7732D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01A32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D3ACF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35175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2847C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9A532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7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A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9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5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8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1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E9819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3835C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DBA78" w:rsidR="00B87ED3" w:rsidRPr="00944D28" w:rsidRDefault="0072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9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0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03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EF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D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3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2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2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0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4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