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043E0" w:rsidR="00380DB3" w:rsidRPr="0068293E" w:rsidRDefault="00663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F8F5C" w:rsidR="00380DB3" w:rsidRPr="0068293E" w:rsidRDefault="00663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8B00C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F06D3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1E565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6D3B2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2F7A9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1EF1F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56409" w:rsidR="00240DC4" w:rsidRPr="00B03D55" w:rsidRDefault="00663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77E6A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F4990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17B9A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5B91C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BD218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F57F6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1D0B7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9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6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F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18EC5" w:rsidR="001835FB" w:rsidRPr="00DA1511" w:rsidRDefault="00663A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7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E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0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8A44C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8BD58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F2E4B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A997B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6ECA0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FF57D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64F86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3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4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F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E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0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9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5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7762A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4E148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1B378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50648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7FA66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71420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12976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C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E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E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E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B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52716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78B08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EDB62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49234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A7DAE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8F60B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04A9B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9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D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3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9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4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3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A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B6122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C567C" w:rsidR="009A6C64" w:rsidRPr="00730585" w:rsidRDefault="00663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1C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B1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C9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1F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BB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A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E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E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6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9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9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9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A8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