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73492" w:rsidR="0061148E" w:rsidRPr="00177744" w:rsidRDefault="00616A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FFD6E" w:rsidR="0061148E" w:rsidRPr="00177744" w:rsidRDefault="00616A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07833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25D049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1CB6D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919EE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8E93C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4AE60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B38D4F" w:rsidR="00983D57" w:rsidRPr="00177744" w:rsidRDefault="00616A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A5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F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36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6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29BE3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CC338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9B051E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1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33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6F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EA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3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A1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0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6E2F75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A2773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FE465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A05DC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50106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F2BFF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2728A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1F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8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9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F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52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79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1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D5A1CC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6B6B7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DD9FA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5A00A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0E0B2E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C18300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9DAD4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AC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C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0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9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CF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B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C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F357C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FE697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7AB2F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ADF70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7DFCC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4C065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756C9F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3B9E5" w:rsidR="00B87ED3" w:rsidRPr="00177744" w:rsidRDefault="00616A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E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F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A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18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5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5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6588A0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A7E0E0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B4562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9B83B0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592A1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63258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FE5354" w:rsidR="00B87ED3" w:rsidRPr="00177744" w:rsidRDefault="00616A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7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A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1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7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76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6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F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6A9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2022-10-21T03:16:00.0000000Z</dcterms:modified>
</coreProperties>
</file>