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5422" w:rsidR="0061148E" w:rsidRPr="008F69F5" w:rsidRDefault="00642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3580" w:rsidR="0061148E" w:rsidRPr="008F69F5" w:rsidRDefault="00642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066C5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2187D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E1971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0CD77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D1AC1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35F54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28E0B" w:rsidR="00B87ED3" w:rsidRPr="008F69F5" w:rsidRDefault="00642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95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90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B9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88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99C0D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BC693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C506B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60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C7E02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725C1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9BF87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AB838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F1246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1ED6A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249DF" w:rsidR="00B87ED3" w:rsidRPr="008F69F5" w:rsidRDefault="00642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5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C3AF2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18ACF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13EB0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BF8E0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0E648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8DDCB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60107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5B59C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EAB36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A4835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90DEA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F924D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90F5F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52470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16048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0C825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4EE1A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8B5A6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3EC4A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46F6C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EEEFD" w:rsidR="00B87ED3" w:rsidRPr="008F69F5" w:rsidRDefault="00642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D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DAAAF" w:rsidR="00B87ED3" w:rsidRPr="00944D28" w:rsidRDefault="0064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3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0E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2022-10-28T20:21:00.0000000Z</dcterms:modified>
</coreProperties>
</file>