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6432D" w:rsidR="00380DB3" w:rsidRPr="0068293E" w:rsidRDefault="00CB2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0939B" w:rsidR="00380DB3" w:rsidRPr="0068293E" w:rsidRDefault="00CB2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F97CF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74089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2DFF8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F7768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CDD9C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5981E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88B18" w:rsidR="00240DC4" w:rsidRPr="00B03D55" w:rsidRDefault="00CB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B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8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5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D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62CC6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2DEDB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E3AAC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9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C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C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0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C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89B9A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E0D8A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9C867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515C5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1E819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3DD93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29182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6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A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A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1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1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7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5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7200E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73108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59985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809A8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8D6DF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CC748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23281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5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0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F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7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8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6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8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F6F60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81279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1FE49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6754C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DB41E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3A914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BB806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87DF1" w:rsidR="001835FB" w:rsidRPr="00DA1511" w:rsidRDefault="00CB2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9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4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E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3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A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F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F8181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0DA32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81484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CD291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10D12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36EC8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F815F" w:rsidR="009A6C64" w:rsidRPr="00730585" w:rsidRDefault="00CB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8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F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7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6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F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D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3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B7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