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4F02D" w:rsidR="00380DB3" w:rsidRPr="0068293E" w:rsidRDefault="00F64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A5D0C" w:rsidR="00380DB3" w:rsidRPr="0068293E" w:rsidRDefault="00F64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A87E1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0799C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DF1FA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19CA0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FCEE7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93025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656F4" w:rsidR="00240DC4" w:rsidRPr="00B03D55" w:rsidRDefault="00F64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0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59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AB82B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73239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9CE27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52C2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AEDFE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9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2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8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E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6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5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8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8AB2C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A0637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00A92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9C2A4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B6612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DB40C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C6DCB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B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D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2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D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7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1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C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708F5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7950D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E50A5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A84EA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24F3F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271DD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BA9B6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F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E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8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9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6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6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A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996CD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28EB5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4505B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618FA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57090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FCA64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57E1E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4691" w:rsidR="001835FB" w:rsidRPr="00DA1511" w:rsidRDefault="00F64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9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B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B379A" w:rsidR="001835FB" w:rsidRPr="00DA1511" w:rsidRDefault="00F64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C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4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3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B5DC6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E4C1D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65488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52225" w:rsidR="009A6C64" w:rsidRPr="00730585" w:rsidRDefault="00F64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E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BC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6F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9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A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5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B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D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3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5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4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66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