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04F14" w:rsidR="00061896" w:rsidRPr="005F4693" w:rsidRDefault="003D4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EA627" w:rsidR="00061896" w:rsidRPr="00E407AC" w:rsidRDefault="003D4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A762D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977C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D775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487F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23DA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9EC7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F153" w:rsidR="00FC15B4" w:rsidRPr="00D11D17" w:rsidRDefault="003D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9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B651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C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9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A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5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B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2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9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DF613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A313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CB15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DFFB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578D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6010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68C8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6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0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5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2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2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E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2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6A81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C1DD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73ED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6D09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B3D9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94CB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693FA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2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B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E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9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1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0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7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0816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D095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6FDB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6CCB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42793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A551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8AFE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B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D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9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4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E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C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3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7D46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A61F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35A3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F389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DA8E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7ADFF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8087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A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65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6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C7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8C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EA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A2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4F2D7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B32ED" w:rsidR="009A6C64" w:rsidRPr="00C2583D" w:rsidRDefault="003D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B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4F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0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4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A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4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8D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B6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C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0F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C9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C3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9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9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