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DA169" w:rsidR="0061148E" w:rsidRPr="00944D28" w:rsidRDefault="004F6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B9813" w:rsidR="0061148E" w:rsidRPr="004A7085" w:rsidRDefault="004F6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E0B9F" w:rsidR="00A67F55" w:rsidRPr="00944D28" w:rsidRDefault="004F6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57B6C" w:rsidR="00A67F55" w:rsidRPr="00944D28" w:rsidRDefault="004F6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6DFFA" w:rsidR="00A67F55" w:rsidRPr="00944D28" w:rsidRDefault="004F6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A0465" w:rsidR="00A67F55" w:rsidRPr="00944D28" w:rsidRDefault="004F6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2EB8F" w:rsidR="00A67F55" w:rsidRPr="00944D28" w:rsidRDefault="004F6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1B717" w:rsidR="00A67F55" w:rsidRPr="00944D28" w:rsidRDefault="004F6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13FA0" w:rsidR="00A67F55" w:rsidRPr="00944D28" w:rsidRDefault="004F6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5E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A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8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832D7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523DC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1A400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844B4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D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07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20812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EEF5A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28407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4DCBA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B4EC3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E7249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459F0" w:rsidR="00B87ED3" w:rsidRPr="00944D28" w:rsidRDefault="004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4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9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C8EA1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51E0C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312D7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3499C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ECCB9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50354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A1647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59FD4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44536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38C5A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0BB81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4A985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EAC31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5CB9A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8211" w:rsidR="00B87ED3" w:rsidRPr="00944D28" w:rsidRDefault="004F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0C6BC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97581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B6AF2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1C7EB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7CA5B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E75E2" w:rsidR="00B87ED3" w:rsidRPr="00944D28" w:rsidRDefault="004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D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F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DE3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