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D5D1" w:rsidR="0061148E" w:rsidRPr="008F69F5" w:rsidRDefault="003819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3D2F" w:rsidR="0061148E" w:rsidRPr="008F69F5" w:rsidRDefault="003819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98837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B228C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3A964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2E3E6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02B5D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175CA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0F5D8" w:rsidR="00B87ED3" w:rsidRPr="008F69F5" w:rsidRDefault="003819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C1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6E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72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3BB4C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2B2FC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7A044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FA604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D425C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67564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3CF5A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DD59F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DFDE3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D8C71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A8562" w:rsidR="00B87ED3" w:rsidRPr="008F69F5" w:rsidRDefault="00381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BA6E0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6BA6D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6308B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EA483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6ABC5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CF8F3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BA00D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EFEB" w:rsidR="00B87ED3" w:rsidRPr="00944D28" w:rsidRDefault="00381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F4515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61507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7F8A9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752EB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FBCBF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591C4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EDF8E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8C7E" w:rsidR="00B87ED3" w:rsidRPr="00944D28" w:rsidRDefault="00381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EBDA0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1278C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43B2D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56649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D6BE2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F2CD4" w:rsidR="00B87ED3" w:rsidRPr="008F69F5" w:rsidRDefault="00381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FA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9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