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B809" w:rsidR="0061148E" w:rsidRPr="000C582F" w:rsidRDefault="00106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A176" w:rsidR="0061148E" w:rsidRPr="000C582F" w:rsidRDefault="00106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DB429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D6C58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42726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A93F1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F98D7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4FE23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1A9F0" w:rsidR="00B87ED3" w:rsidRPr="000C582F" w:rsidRDefault="00106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D0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ED86E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CF4D5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0C1CE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3A833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F933F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B27AA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D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7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8D4D" w:rsidR="00B87ED3" w:rsidRPr="000C582F" w:rsidRDefault="001069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88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09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9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19FCB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65C66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F5577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75411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3D574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CF502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CAD5C" w:rsidR="00B87ED3" w:rsidRPr="000C582F" w:rsidRDefault="00106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F4D9C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78ACA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ACBFB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77AA8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33D29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25603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2F766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7AEAD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3FD0A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10075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8C1D9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08AA8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1F0C3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C7156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0FE80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34C6A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635CF" w:rsidR="00B87ED3" w:rsidRPr="000C582F" w:rsidRDefault="00106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77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06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34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8D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9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92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