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A5C303" w:rsidR="0061148E" w:rsidRPr="009231D2" w:rsidRDefault="00CC5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82B0F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F223D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8CAC4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2D40F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2E3A4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6D607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A324E" w:rsidR="00B87ED3" w:rsidRPr="00944D28" w:rsidRDefault="00CC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8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E4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E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C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7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B3BC8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B19FB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9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A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379F0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166AA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E586E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80D4C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6BAA6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3F747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5A2F5" w:rsidR="00B87ED3" w:rsidRPr="00944D28" w:rsidRDefault="00CC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E2AD3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6F68B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A3100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0EAB2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56592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05439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69D13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6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47D6A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DC37A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021A8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8B7C2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8B87C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6B723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02160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E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3BF84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400C1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0A7E9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37070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DD2AB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F051E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FC9C3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F595DD" w:rsidR="00B87ED3" w:rsidRPr="00944D28" w:rsidRDefault="00CC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96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72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376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86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55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C2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0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8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7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C5A4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