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20342" w:rsidR="00061896" w:rsidRPr="005F4693" w:rsidRDefault="00C11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B04C9" w:rsidR="00061896" w:rsidRPr="00E407AC" w:rsidRDefault="00C11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341F" w:rsidR="00FC15B4" w:rsidRPr="00D11D17" w:rsidRDefault="00C1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5C76" w:rsidR="00FC15B4" w:rsidRPr="00D11D17" w:rsidRDefault="00C1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C505" w:rsidR="00FC15B4" w:rsidRPr="00D11D17" w:rsidRDefault="00C1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E042" w:rsidR="00FC15B4" w:rsidRPr="00D11D17" w:rsidRDefault="00C1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DF68" w:rsidR="00FC15B4" w:rsidRPr="00D11D17" w:rsidRDefault="00C1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0D5E" w:rsidR="00FC15B4" w:rsidRPr="00D11D17" w:rsidRDefault="00C1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B3F3" w:rsidR="00FC15B4" w:rsidRPr="00D11D17" w:rsidRDefault="00C1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1381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C6EC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7B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9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1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D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D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B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2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11ED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3D8C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2553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BA7B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E1DE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30DF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0E71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076B4" w:rsidR="00DE76F3" w:rsidRPr="0026478E" w:rsidRDefault="00C11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F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9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7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7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B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2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BDD5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EED0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9E4D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C224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7DF3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E2D8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23E6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B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4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D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A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1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4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2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7432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6587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F2BB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D4C1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4F80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9258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8823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5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1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E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3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E5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3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7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1AE0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2E27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41DF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C53F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22BB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EC58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8791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02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7C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CA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DC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7F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5C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41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C9F9" w:rsidR="009A6C64" w:rsidRPr="00C2583D" w:rsidRDefault="00C1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EFB1ED" w:rsidR="00DE76F3" w:rsidRPr="0026478E" w:rsidRDefault="00C11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102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D5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2F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C1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B0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4E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1A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