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28C9" w:rsidR="0061148E" w:rsidRPr="00944D28" w:rsidRDefault="00B64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0262" w:rsidR="0061148E" w:rsidRPr="004A7085" w:rsidRDefault="00B64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6F8B9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1F82C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B3CC6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46F3B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EFB15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D6D8B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78602" w:rsidR="00B87ED3" w:rsidRPr="00944D28" w:rsidRDefault="00B6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91D3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3CE36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75601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B7524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9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8A02" w:rsidR="00B87ED3" w:rsidRPr="00944D28" w:rsidRDefault="00B64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B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B0F5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C6D4F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F7B4D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96253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C6107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646F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2C359" w:rsidR="00B87ED3" w:rsidRPr="00944D28" w:rsidRDefault="00B6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2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D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E26F5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5B595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34DA0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BC0D7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8800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AF30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EE412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9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4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BC13C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75AE2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3624A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2F023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DF2DF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C5159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F49F2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3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65F4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65721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6008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35277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1DB86" w:rsidR="00B87ED3" w:rsidRPr="00944D28" w:rsidRDefault="00B6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4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9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E285" w:rsidR="00B87ED3" w:rsidRPr="00944D28" w:rsidRDefault="00B6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79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2022-10-21T05:07:00.0000000Z</dcterms:modified>
</coreProperties>
</file>