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DD58" w:rsidR="0061148E" w:rsidRPr="008F69F5" w:rsidRDefault="008F4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2957" w:rsidR="0061148E" w:rsidRPr="008F69F5" w:rsidRDefault="008F4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7EA70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D62A4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24B90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BDD27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AFA75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10E29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0684E" w:rsidR="00B87ED3" w:rsidRPr="008F69F5" w:rsidRDefault="008F4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CA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21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A8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15920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6EA01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7441A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04315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F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A5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AF678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467DA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DF10A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25A4F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5B14B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4EF66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67DF0" w:rsidR="00B87ED3" w:rsidRPr="008F69F5" w:rsidRDefault="008F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F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A9704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F614E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CC1E2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D5EC8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CCC47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4AD88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EE89F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5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1D83C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78EFD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FF7D0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825DD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032AC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0F4EA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5F28F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5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B830F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782E5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A04DC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BDB67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9ACA4" w:rsidR="00B87ED3" w:rsidRPr="008F69F5" w:rsidRDefault="008F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11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54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9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4A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2022-10-21T00:49:00.0000000Z</dcterms:modified>
</coreProperties>
</file>