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373CC" w:rsidR="00061896" w:rsidRPr="005F4693" w:rsidRDefault="004B6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C397E" w:rsidR="00061896" w:rsidRPr="00E407AC" w:rsidRDefault="004B6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2593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E53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9E69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7FD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D03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FABB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F42" w:rsidR="00FC15B4" w:rsidRPr="00D11D17" w:rsidRDefault="004B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C23F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98D8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816C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04D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D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B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0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B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04391" w:rsidR="00DE76F3" w:rsidRPr="0026478E" w:rsidRDefault="004B6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1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0CB9E" w:rsidR="00DE76F3" w:rsidRPr="0026478E" w:rsidRDefault="004B6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B081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BF57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FAD6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9B0E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3D5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63D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2D8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5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2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B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1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B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8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5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DD16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D339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D5D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957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38B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52F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7BC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0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A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9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2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B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3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C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0895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88A4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416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EE2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92C9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DC7A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C97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E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5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4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0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0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A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A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A43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3FFA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388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80C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C8C" w:rsidR="009A6C64" w:rsidRPr="00C2583D" w:rsidRDefault="004B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A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A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F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8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C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4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D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6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