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D436D" w:rsidR="00380DB3" w:rsidRPr="0068293E" w:rsidRDefault="007D3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2205E" w:rsidR="00380DB3" w:rsidRPr="0068293E" w:rsidRDefault="007D3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E7A23" w:rsidR="00240DC4" w:rsidRPr="00B03D55" w:rsidRDefault="007D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1D219" w:rsidR="00240DC4" w:rsidRPr="00B03D55" w:rsidRDefault="007D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36A68" w:rsidR="00240DC4" w:rsidRPr="00B03D55" w:rsidRDefault="007D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68A6E" w:rsidR="00240DC4" w:rsidRPr="00B03D55" w:rsidRDefault="007D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883E9" w:rsidR="00240DC4" w:rsidRPr="00B03D55" w:rsidRDefault="007D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B1E97" w:rsidR="00240DC4" w:rsidRPr="00B03D55" w:rsidRDefault="007D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5E4F2" w:rsidR="00240DC4" w:rsidRPr="00B03D55" w:rsidRDefault="007D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08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E4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EA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253FE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7F39A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9CB7E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AE778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6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5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5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85D88" w:rsidR="001835FB" w:rsidRPr="00DA1511" w:rsidRDefault="007D3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4A921" w:rsidR="001835FB" w:rsidRPr="00DA1511" w:rsidRDefault="007D3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0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9BAC8" w:rsidR="001835FB" w:rsidRPr="00DA1511" w:rsidRDefault="007D3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BCD4E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BA9C2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20507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C5284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B0503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190AB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ADD96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F7677" w:rsidR="001835FB" w:rsidRPr="00DA1511" w:rsidRDefault="007D3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C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7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6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C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7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3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437B0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E7608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6C056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930BD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07334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2B1C8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4C601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9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3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D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F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0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B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C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713BE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F8D71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845A4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E3CA5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ED532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A1C14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41B35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D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1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4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9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5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3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4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6C65F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2ABCA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E8ABB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1F8EA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A211B" w:rsidR="009A6C64" w:rsidRPr="00730585" w:rsidRDefault="007D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7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09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5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5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D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7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4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5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A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50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