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36DB" w:rsidR="0061148E" w:rsidRPr="00C61931" w:rsidRDefault="00583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8FA3" w:rsidR="0061148E" w:rsidRPr="00C61931" w:rsidRDefault="00583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20B70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F760E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77A0E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35CD6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C2CB0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D9B3A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8C93D" w:rsidR="00B87ED3" w:rsidRPr="00944D28" w:rsidRDefault="0058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F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D187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60A14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0DB29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9BB22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97C94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0CBB0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C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0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C8898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985F3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798DE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E220E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FB11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AAF85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1AABE" w:rsidR="00B87ED3" w:rsidRPr="00944D28" w:rsidRDefault="0058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E7B99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BB3F7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4612B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5ACAB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4D5D7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00157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81F96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72EAB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C7138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B1AB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D2A35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A2097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C9B0F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B023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BE28C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132B7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98AAE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0B0A" w:rsidR="00B87ED3" w:rsidRPr="00944D28" w:rsidRDefault="0058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0F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EE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0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EA04" w:rsidR="00B87ED3" w:rsidRPr="00944D28" w:rsidRDefault="0058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8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2022-10-28T08:50:00.0000000Z</dcterms:modified>
</coreProperties>
</file>