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549F" w:rsidR="0061148E" w:rsidRPr="000C582F" w:rsidRDefault="00366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FCD1" w:rsidR="0061148E" w:rsidRPr="000C582F" w:rsidRDefault="00366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D6C26" w:rsidR="00B87ED3" w:rsidRPr="000C582F" w:rsidRDefault="0036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62DD2" w:rsidR="00B87ED3" w:rsidRPr="000C582F" w:rsidRDefault="0036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473CA" w:rsidR="00B87ED3" w:rsidRPr="000C582F" w:rsidRDefault="0036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5628F" w:rsidR="00B87ED3" w:rsidRPr="000C582F" w:rsidRDefault="0036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CACF2" w:rsidR="00B87ED3" w:rsidRPr="000C582F" w:rsidRDefault="0036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FC7ED" w:rsidR="00B87ED3" w:rsidRPr="000C582F" w:rsidRDefault="0036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B5567" w:rsidR="00B87ED3" w:rsidRPr="000C582F" w:rsidRDefault="0036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316DA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7BECD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682DD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74EFA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B11CD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D2FCE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A754C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9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F8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A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B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D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2A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8DE00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CB5BB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EA980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E73FA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5E7E8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8CFE3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C0D4E" w:rsidR="00B87ED3" w:rsidRPr="000C582F" w:rsidRDefault="0036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A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4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7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10BEB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C3DDC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874F9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CDB83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21AF0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DB1EE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8117E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0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FC725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76656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C5D4A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15AAC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342CA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63569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8E45A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7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D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3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6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B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819BA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D48C1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CD80A" w:rsidR="00B87ED3" w:rsidRPr="000C582F" w:rsidRDefault="0036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67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F5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FF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BA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F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8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D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66C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2022-10-21T01:01:00.0000000Z</dcterms:modified>
</coreProperties>
</file>