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2C693" w:rsidR="00380DB3" w:rsidRPr="0068293E" w:rsidRDefault="00101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9BA59" w:rsidR="00380DB3" w:rsidRPr="0068293E" w:rsidRDefault="00101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F9187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E1429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8A529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990C4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1ACA1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75A09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19A59" w:rsidR="00240DC4" w:rsidRPr="00B03D55" w:rsidRDefault="0010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E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C1926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83296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D196D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39142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00516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13028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7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D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9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5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8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F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1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0A0A2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0907A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5491F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79387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2CC25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16E54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633FC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F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3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3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3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E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2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4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0B5BD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01269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77FE7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4184B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F374A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E2CDF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1AEBD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8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F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2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BFA9F" w:rsidR="001835FB" w:rsidRPr="00DA1511" w:rsidRDefault="00101A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8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C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9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165D4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3FE18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98F7A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9B738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3B983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E6EC4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6A298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C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7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2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6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0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C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8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69D0E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EF5FF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F19F0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C71A7" w:rsidR="009A6C64" w:rsidRPr="00730585" w:rsidRDefault="0010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FD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5A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8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3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0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2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D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7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B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A5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