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EAE8" w:rsidR="0061148E" w:rsidRPr="00177744" w:rsidRDefault="00E67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8D50" w:rsidR="0061148E" w:rsidRPr="00177744" w:rsidRDefault="00E67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59CFD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289FA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AB89D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94511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BB69F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432CA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8E593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ECBA9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3E7CE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91ECC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464DB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AD40D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38354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20048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7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0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F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D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5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2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1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3F027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42EBA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2D394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E47EF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E5A40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37347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1E4D3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0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1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B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A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9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A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4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D027D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8947A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4BB5D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574F4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B6D96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5302D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02269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5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4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18F0C" w:rsidR="00B87ED3" w:rsidRPr="00177744" w:rsidRDefault="00E6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4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7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6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4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921C7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EC9D6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30A24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F43C1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ADC32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7505E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776DC" w:rsidR="00B87ED3" w:rsidRPr="00177744" w:rsidRDefault="00E6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1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1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8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7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E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3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7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67E53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2022-10-28T10:08:00.0000000Z</dcterms:modified>
</coreProperties>
</file>