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287DB" w:rsidR="0061148E" w:rsidRPr="00C61931" w:rsidRDefault="001F3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D331" w:rsidR="0061148E" w:rsidRPr="00C61931" w:rsidRDefault="001F3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693F0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4133F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A38C1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84AAB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E0261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E2E6D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F4F09" w:rsidR="00B87ED3" w:rsidRPr="00944D28" w:rsidRDefault="001F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7DC1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6DA1E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BD177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A24D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7B6B2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6BDAE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8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7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4E572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D5F1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E877B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09A9A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12327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D3AA8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DF003" w:rsidR="00B87ED3" w:rsidRPr="00944D28" w:rsidRDefault="001F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59E8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E716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CB38A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6065B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1EB51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507D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A810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E88A0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AA3A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80304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F1AE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BA1D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F49B7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BC886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0F27" w:rsidR="00B87ED3" w:rsidRPr="00944D28" w:rsidRDefault="001F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8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3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5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F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3D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2022-10-28T08:48:00.0000000Z</dcterms:modified>
</coreProperties>
</file>