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98B2" w:rsidR="0061148E" w:rsidRPr="00944D28" w:rsidRDefault="00E13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1951" w:rsidR="0061148E" w:rsidRPr="004A7085" w:rsidRDefault="00E13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2BECF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B05FB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E2134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093C6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FFB63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AE68B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CAC7C" w:rsidR="00AC6230" w:rsidRPr="00944D28" w:rsidRDefault="00E131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C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E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0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5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2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7BA1F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1FC92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4FD5" w:rsidR="00B87ED3" w:rsidRPr="00944D28" w:rsidRDefault="00E13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6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21F95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425C1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4E7CC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6260A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02DB9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C0666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8DD15" w:rsidR="00B87ED3" w:rsidRPr="00944D28" w:rsidRDefault="00E1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E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6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9970B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D3C32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72E08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B1F90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41135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D8B2B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9D5D3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C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C5736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E2C97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28DF2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72503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090D6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F1E51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7F70E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3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1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D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D413B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E6A39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9BAAC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B1F6D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0F2AE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59D56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33070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E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5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189B46" w:rsidR="00B87ED3" w:rsidRPr="00944D28" w:rsidRDefault="00E1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C4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93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02A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DE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80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61C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E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7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17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