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A81A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48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48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3F6EC4" w:rsidR="00CF4FE4" w:rsidRPr="00E81FBF" w:rsidRDefault="00BB48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A7D3A" w:rsidR="008C5FA8" w:rsidRPr="007277FF" w:rsidRDefault="00BB48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FB6522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B2B18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7DA8A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9B4E1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BEE712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645EF6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AED1F" w:rsidR="004738BE" w:rsidRPr="00AF5E71" w:rsidRDefault="00BB4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AE9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786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E0C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EE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28E3D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16C2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449C66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4E92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4A02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43DF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FA82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9922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59459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A0B9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B2372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0E063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5BE1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D9F3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7D12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FF21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590D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7499D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3106E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23E6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C372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1987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84A36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C2A9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443BE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BA2A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5FF6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0CE8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EB5B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992EF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86C11" w:rsidR="009A6C64" w:rsidRPr="00BB48F4" w:rsidRDefault="00BB4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8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4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C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2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51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31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9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3F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DD2FDC" w:rsidR="004738BE" w:rsidRPr="007277FF" w:rsidRDefault="00BB48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DCFBF2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1D53BC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C6783C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5DF55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5EADD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479E5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688DC1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95D0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5BB50" w:rsidR="009A6C64" w:rsidRPr="00BB48F4" w:rsidRDefault="00BB4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8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140915" w:rsidR="009A6C64" w:rsidRPr="00BB48F4" w:rsidRDefault="00BB4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8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49FA9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77AC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5FB22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EB1B13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D8E4A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43A1F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F197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8AFA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2428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6A639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DD41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3448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9582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C467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617A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B90E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44A03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32DF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2BAA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7FE7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D3E7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BD4A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D5A8A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543E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27F4F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70EE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C0E7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2B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7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F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8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3A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2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BC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B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C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5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1C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25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AA37C" w:rsidR="004738BE" w:rsidRPr="007277FF" w:rsidRDefault="00BB48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6FAAA8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92103E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EF14C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5DB67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9A97A5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B3C10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9E586C" w:rsidR="00F86802" w:rsidRPr="00BE097D" w:rsidRDefault="00BB4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9A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E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77317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F151C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EA0A2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1F59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FB9C7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DCFF9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48D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35B5F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080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95D2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17D5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E88C5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7B47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0FB7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007AD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5A8E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4E1BB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F3E6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19F3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1CB0F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5BFF7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0F7E2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41D5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F7C58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BC8BE" w:rsidR="009A6C64" w:rsidRPr="00BB48F4" w:rsidRDefault="00BB4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8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CBDB2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0E064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F5660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AD163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C1511" w:rsidR="009A6C64" w:rsidRPr="00140906" w:rsidRDefault="00BB4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1C978" w:rsidR="009A6C64" w:rsidRPr="00BB48F4" w:rsidRDefault="00BB4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8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F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B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C6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D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2E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5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80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6E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DC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48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1B831" w:rsidR="00884AB4" w:rsidRDefault="00BB48F4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83E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15CE6" w:rsidR="00884AB4" w:rsidRDefault="00BB48F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76F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34A34" w:rsidR="00884AB4" w:rsidRDefault="00BB48F4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044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F085D" w:rsidR="00884AB4" w:rsidRDefault="00BB48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C26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11E2F" w:rsidR="00884AB4" w:rsidRDefault="00BB48F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411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D6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158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E0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4E3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72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D3E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84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EEA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48F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