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46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878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46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464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621F26" w:rsidR="00CC1B32" w:rsidRPr="00CC1B32" w:rsidRDefault="00DE46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2D3E44" w:rsidR="006E15B7" w:rsidRPr="00D72FD1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D5BDF6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F4AAC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CEC39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1D2A38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D0315A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BB0A24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0FA2E" w:rsidR="006E15B7" w:rsidRPr="00AB2807" w:rsidRDefault="00DE4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6B3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361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37E879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EC04F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DE4AC3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D7633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8DAE44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82A82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570D57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F58FB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A8E6B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CEEF5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064649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AE610B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3673DD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99D71E" w:rsidR="006E15B7" w:rsidRPr="00DE464C" w:rsidRDefault="00DE46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F0181A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B3C959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C324F7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5A6E61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4FEB2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82065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A2B7A7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8A03BB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D8C2C4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21A438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80AA4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B9410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74D8A3" w:rsidR="006E15B7" w:rsidRPr="00CC1B32" w:rsidRDefault="00DE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C14BA2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48808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33BD94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832252" w:rsidR="006E15B7" w:rsidRPr="00CC1B32" w:rsidRDefault="00DE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C86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3E4C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C0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10C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D4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0A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2B4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898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80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673DB9" w:rsidR="006E15B7" w:rsidRPr="00D72FD1" w:rsidRDefault="00DE46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1D10D5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6E1A58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2C6E8B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DE661E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3AAB6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D6E251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B01542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EBF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7E1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55C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D65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375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D83170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34E21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17CD1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8E444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A8DA05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179240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ADBA04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FB01B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9F28A6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68F390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881B6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BDDD7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596A5C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2E027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FEEFE6" w:rsidR="003D6839" w:rsidRPr="00DE464C" w:rsidRDefault="00DE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6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E35A2C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09EF65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CBC62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440D1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A9E03A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315EF6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C4923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63C2F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9CD8C7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2EB245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08EE5A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1CA48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B5BD44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C7937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901E17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5693B3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6D2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79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562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1E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2E5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C6E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6DCA3" w:rsidR="003D6839" w:rsidRPr="00D72FD1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BCE816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956F2F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A3D902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CC27DF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D347BF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A04279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A2B9A3" w:rsidR="003D6839" w:rsidRPr="00AB2807" w:rsidRDefault="00DE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4B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70C842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70BBB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F9CF0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4CF218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CBF55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5D9CA8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079EF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6B5830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9208D7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F4968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381386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5CAE4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58D3F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83FF98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990772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0EA452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FAB077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4F243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2727CC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2C782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8F3580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27F60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9D3B8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D92E4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D9C501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17A7E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F36794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02C7E" w:rsidR="003D6839" w:rsidRPr="00CC1B32" w:rsidRDefault="00DE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197A9E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524101" w:rsidR="003D6839" w:rsidRPr="00CC1B32" w:rsidRDefault="00DE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949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5CF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9E2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ECB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CF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AA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A1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58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72F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A1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BA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976E20" w:rsidR="0051614F" w:rsidRPr="00CC1B32" w:rsidRDefault="00DE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7B4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30F9F4" w:rsidR="0051614F" w:rsidRPr="00CC1B32" w:rsidRDefault="00DE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83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8C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69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D6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7A5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9BC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574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F09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17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64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A3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45C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5C8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83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060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464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