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2B0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7E4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7E4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1099BE6" w:rsidR="001F5B4C" w:rsidRPr="006F740C" w:rsidRDefault="00DE7E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D9A0D" w:rsidR="005F75C4" w:rsidRPr="0064541D" w:rsidRDefault="00DE7E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06119" w:rsidR="0064541D" w:rsidRPr="000209F6" w:rsidRDefault="00DE7E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9E421" w:rsidR="0064541D" w:rsidRPr="000209F6" w:rsidRDefault="00DE7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4773E" w:rsidR="0064541D" w:rsidRPr="000209F6" w:rsidRDefault="00DE7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88EFF" w:rsidR="0064541D" w:rsidRPr="000209F6" w:rsidRDefault="00DE7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4F0F3" w:rsidR="0064541D" w:rsidRPr="000209F6" w:rsidRDefault="00DE7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454AC" w:rsidR="0064541D" w:rsidRPr="000209F6" w:rsidRDefault="00DE7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AF8B55" w:rsidR="0064541D" w:rsidRPr="000209F6" w:rsidRDefault="00DE7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5F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A3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AEAA4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8D6FF8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328EB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834B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4C98A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11CB14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F56526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5FC786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F1C9E1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220037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DEC50B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74011F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6FF0B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6F2C7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1F98A6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96EE0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DA5B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7D6B00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9A57E3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A3D47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B1AD3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A8DCE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9328AC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DC9C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55B02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6002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7841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4DB0B3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420CF7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22AAC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BC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A6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643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E0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0E9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CEC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2D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E1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78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66F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C3C64" w:rsidR="0064541D" w:rsidRPr="0064541D" w:rsidRDefault="00DE7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88E54E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1E05B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55BDCB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6BFB51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1ED2D5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E6E5DB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B9BA10" w:rsidR="00AB6BA8" w:rsidRPr="000209F6" w:rsidRDefault="00DE7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67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45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B2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769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9FFE5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B640A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35FE1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C38D1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2AD7A7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376BA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D3D41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81B89D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F462B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F67D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EF4067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FD035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E767EF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29DAF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B2F1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64109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442F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A8A708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118EE4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73A3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5F393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789192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2151D3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3D6B3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F33E99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8E6E87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5A2A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D3A9B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F3944A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A5D7F2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2B48A6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EF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65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FE5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798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C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BDC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C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7BBF1C" w:rsidR="0064541D" w:rsidRPr="0064541D" w:rsidRDefault="00DE7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D6A647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ED4E1C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36D0B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929C08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8BA0BE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F5F026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AFD3F7" w:rsidR="00AB6BA8" w:rsidRPr="000209F6" w:rsidRDefault="00DE7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E447F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8C74EC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FDD996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BF42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6DF5B1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E21EBF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BE7FF1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76C7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719CD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B6EBC4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3795CF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3745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A9F7A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40A9A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736750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025CC8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9D8B68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DDA526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D8935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2136C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4DA2A6" w:rsidR="0064541D" w:rsidRPr="00DE7E47" w:rsidRDefault="00DE7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E4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FB844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8B2B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999E8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ACC2CB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0296B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99905F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16CDE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E0F53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38CC69" w:rsidR="0064541D" w:rsidRPr="0064541D" w:rsidRDefault="00DE7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6A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2E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E6D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14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3E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3B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14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A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F9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CA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108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57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4B67E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DC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3F8A4A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66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7FF1C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CB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03775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5C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E433F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DB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FF1FE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in Europe 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95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9DE98F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E4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A4CD8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F6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AB97C" w:rsidR="00113533" w:rsidRPr="0030502F" w:rsidRDefault="00DE7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76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7E4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