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36A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E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E3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2C2D9F1" w:rsidR="001F5B4C" w:rsidRPr="006F740C" w:rsidRDefault="00293E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56C6C" w:rsidR="005F75C4" w:rsidRPr="0064541D" w:rsidRDefault="00293E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B2F18" w:rsidR="0064541D" w:rsidRPr="000209F6" w:rsidRDefault="00293E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0ACC7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2448C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F76FE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7D6A6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83409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193AF" w:rsidR="0064541D" w:rsidRPr="000209F6" w:rsidRDefault="00293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4B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F5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6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153AE7" w:rsidR="0064541D" w:rsidRPr="00293E32" w:rsidRDefault="00293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F4998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A01B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B298B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5266B5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DC9B6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3E851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82A2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CA51FB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0A5D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7F7B55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990CCC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2B37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E03599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479D2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12AC16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6EA92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955D6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16EF79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ACB10B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C557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E16B4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92F3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AB4D6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706E1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B0325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8CBF2E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2C04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77F3E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AD303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F12CA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4B7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01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2DF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30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14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37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F4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547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E0B92" w:rsidR="0064541D" w:rsidRPr="0064541D" w:rsidRDefault="00293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D21BF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BC539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35FE7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54D8C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94925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8375B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C2D783" w:rsidR="00AB6BA8" w:rsidRPr="000209F6" w:rsidRDefault="00293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E6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810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8F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86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44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4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AB21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1D49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8081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59AE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CE6EB6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6763AB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BDF88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9FCD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212F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E108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4180E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8457EE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FD987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4E20D6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01E32D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46EE6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6835C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27609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52EBF1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7B7F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8869D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E836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EE357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CB20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6CA22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9609F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C516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BA1BD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7C6101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25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4B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A0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61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0D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B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9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42B3E" w:rsidR="0064541D" w:rsidRPr="0064541D" w:rsidRDefault="00293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4E96B5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6ED0B1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EDB66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63D348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801843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FA68B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557480" w:rsidR="00AB6BA8" w:rsidRPr="000209F6" w:rsidRDefault="00293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4C530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6D47F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F01C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95A0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5A47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D21CA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A4B4FC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A4F2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E725BD" w:rsidR="0064541D" w:rsidRPr="00293E32" w:rsidRDefault="00293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58C3D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A6B82E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93F8A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E68831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393327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4F425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D3436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0B381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7DA27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01334D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DDBE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C2629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D28472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ED389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73E144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1D99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28CA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7FCEA0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90AB3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BD1758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9B0DBB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78F2CF" w:rsidR="0064541D" w:rsidRPr="0064541D" w:rsidRDefault="00293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7F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F2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9AC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1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A15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8E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3B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1D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03C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E4B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03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03F65" w:rsidR="00113533" w:rsidRPr="0030502F" w:rsidRDefault="00293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DD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5678C" w:rsidR="00113533" w:rsidRPr="0030502F" w:rsidRDefault="00293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F4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10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98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5CC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89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42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4B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40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0E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E7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6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A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A0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A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D1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E3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