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90B25" w:rsidR="0061148E" w:rsidRPr="00944D28" w:rsidRDefault="00C27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FC69C" w:rsidR="0061148E" w:rsidRPr="004A7085" w:rsidRDefault="00C27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1493C" w:rsidR="00B87ED3" w:rsidRPr="00944D28" w:rsidRDefault="00C2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CA3DB" w:rsidR="00B87ED3" w:rsidRPr="00944D28" w:rsidRDefault="00C2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62401" w:rsidR="00B87ED3" w:rsidRPr="00944D28" w:rsidRDefault="00C2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54B4C" w:rsidR="00B87ED3" w:rsidRPr="00944D28" w:rsidRDefault="00C2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43FC9" w:rsidR="00B87ED3" w:rsidRPr="00944D28" w:rsidRDefault="00C2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527E9" w:rsidR="00B87ED3" w:rsidRPr="00944D28" w:rsidRDefault="00C2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8D10E" w:rsidR="00B87ED3" w:rsidRPr="00944D28" w:rsidRDefault="00C2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3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17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76813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6E663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3CA36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27AA5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8BF78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D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9413" w:rsidR="00B87ED3" w:rsidRPr="00944D28" w:rsidRDefault="00C27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8E327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042CF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1C190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EFD96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F1509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AC2E9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96397" w:rsidR="00B87ED3" w:rsidRPr="00944D28" w:rsidRDefault="00C2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4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09EB7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7ADC1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F7A48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704C6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D5C03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5551F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4AB1E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1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C5E3" w:rsidR="00B87ED3" w:rsidRPr="00944D28" w:rsidRDefault="00C27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F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F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D5361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59FF9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5CF9D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C1D3C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E0F86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A749A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E74D6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A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F864" w:rsidR="00B87ED3" w:rsidRPr="00944D28" w:rsidRDefault="00C27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BF3F" w:rsidR="00B87ED3" w:rsidRPr="00944D28" w:rsidRDefault="00C27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95BE5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42EF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D382A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1952D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155AD" w:rsidR="00B87ED3" w:rsidRPr="00944D28" w:rsidRDefault="00C2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F8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2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E33A0" w:rsidR="00B87ED3" w:rsidRPr="00944D28" w:rsidRDefault="00C27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8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63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