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AB72E" w:rsidR="00380DB3" w:rsidRPr="0068293E" w:rsidRDefault="00D30F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4FBDC" w:rsidR="00380DB3" w:rsidRPr="0068293E" w:rsidRDefault="00D30F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8D9BA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15BBE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01624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D8E85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34C3E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F71FE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A7FC7" w:rsidR="00240DC4" w:rsidRPr="00B03D55" w:rsidRDefault="00D30F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F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3E982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F8439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BA948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DE008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50C91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02043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C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2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0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A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8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0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2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66DE6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4B8A7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5AF55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8252D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C1C6C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6E619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972FD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2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C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4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6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B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6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D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0D999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D721D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3095C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B8D06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1450F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84130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E955C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8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F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B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E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3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9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4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BCC30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46F13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0C291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D551E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A8742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4F408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DA1B0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4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5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4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7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E1E8A" w:rsidR="001835FB" w:rsidRPr="00DA1511" w:rsidRDefault="00D3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91040" w:rsidR="001835FB" w:rsidRPr="00DA1511" w:rsidRDefault="00D30F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0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39AEE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825CE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F6585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832EF" w:rsidR="009A6C64" w:rsidRPr="00730585" w:rsidRDefault="00D30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D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DB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C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B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F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6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7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4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1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8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F3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