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39E9" w:rsidR="0061148E" w:rsidRPr="00C61931" w:rsidRDefault="002E0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4EDD" w:rsidR="0061148E" w:rsidRPr="00C61931" w:rsidRDefault="002E0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6FC41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C25D7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7127C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957F3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FB4FE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E94F5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6ABCE" w:rsidR="00B87ED3" w:rsidRPr="00944D28" w:rsidRDefault="002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D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A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B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B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5865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6E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0ECBD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C070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FC45D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54629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24B7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AC989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A67B" w:rsidR="00B87ED3" w:rsidRPr="00944D28" w:rsidRDefault="002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E194" w:rsidR="00B87ED3" w:rsidRPr="00944D28" w:rsidRDefault="002E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908B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777B4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043C7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D23D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3D623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469BE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A6C20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23A01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25891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03FEF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85F6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6518F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80ED4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1B179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8E23" w:rsidR="00B87ED3" w:rsidRPr="00944D28" w:rsidRDefault="002E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4305F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630F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09983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8E6DB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0730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ACDFB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06C50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7215E" w:rsidR="00B87ED3" w:rsidRPr="00944D28" w:rsidRDefault="002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1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2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4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6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6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1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4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B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9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0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