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75446" w:rsidR="00061896" w:rsidRPr="005F4693" w:rsidRDefault="00924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4D7E8" w:rsidR="00061896" w:rsidRPr="00E407AC" w:rsidRDefault="00924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11EB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8512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562AC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5DA9C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4EC3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0DE99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84B38" w:rsidR="00FC15B4" w:rsidRPr="00D11D17" w:rsidRDefault="00924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0EB38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D95E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6BA1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9831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9BF4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4B24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FA1B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C6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D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1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2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9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9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B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9B65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DE369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4997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DEE1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D949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AD13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9ED8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1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A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2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6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4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6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7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E1BD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43AFF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96AA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8524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1122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DEF7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C777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1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8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A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1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6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9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3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18E4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81FB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9692F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69EC0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F808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AC16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CB43B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E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2E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5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4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5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3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B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9070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FEB5" w:rsidR="009A6C64" w:rsidRPr="00C2583D" w:rsidRDefault="00924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81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8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9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D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8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4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7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E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C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6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6C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