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DE17" w:rsidR="0061148E" w:rsidRPr="00C61931" w:rsidRDefault="00D57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48733" w:rsidR="0061148E" w:rsidRPr="00C61931" w:rsidRDefault="00D57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BBD84" w:rsidR="00B87ED3" w:rsidRPr="00944D28" w:rsidRDefault="00D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5A2FC" w:rsidR="00B87ED3" w:rsidRPr="00944D28" w:rsidRDefault="00D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E21CE" w:rsidR="00B87ED3" w:rsidRPr="00944D28" w:rsidRDefault="00D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867AB" w:rsidR="00B87ED3" w:rsidRPr="00944D28" w:rsidRDefault="00D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E3335" w:rsidR="00B87ED3" w:rsidRPr="00944D28" w:rsidRDefault="00D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1BB0F" w:rsidR="00B87ED3" w:rsidRPr="00944D28" w:rsidRDefault="00D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2E971" w:rsidR="00B87ED3" w:rsidRPr="00944D28" w:rsidRDefault="00D5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3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285BD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0ED7A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82B6B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1956F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84D55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3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E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7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4A64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82EE8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3057F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9F647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B4EA1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1437A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794C9" w:rsidR="00B87ED3" w:rsidRPr="00944D28" w:rsidRDefault="00D5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9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6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7DC67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C89F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52470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04908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BDF8D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0CE13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68C1D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34D95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C6D45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66557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DFA36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DCD67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22AEE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9D276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F5B95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5FA6A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CAAC1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CD5FF" w:rsidR="00B87ED3" w:rsidRPr="00944D28" w:rsidRDefault="00D5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4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A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4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A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84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