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2C754" w:rsidR="0061148E" w:rsidRPr="008F69F5" w:rsidRDefault="00330C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FB78" w:rsidR="0061148E" w:rsidRPr="008F69F5" w:rsidRDefault="00330C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0FE0E" w:rsidR="00B87ED3" w:rsidRPr="008F69F5" w:rsidRDefault="0033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8B0EF" w:rsidR="00B87ED3" w:rsidRPr="008F69F5" w:rsidRDefault="0033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35D71" w:rsidR="00B87ED3" w:rsidRPr="008F69F5" w:rsidRDefault="0033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0BFCB4" w:rsidR="00B87ED3" w:rsidRPr="008F69F5" w:rsidRDefault="0033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5717C" w:rsidR="00B87ED3" w:rsidRPr="008F69F5" w:rsidRDefault="0033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1A527" w:rsidR="00B87ED3" w:rsidRPr="008F69F5" w:rsidRDefault="0033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DEAAB" w:rsidR="00B87ED3" w:rsidRPr="008F69F5" w:rsidRDefault="0033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E0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D3B30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A6076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2447B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5556E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0CC5F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57864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1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3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A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B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D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88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E8241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088F6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CC1A8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9E214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81F93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07BFF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AB6E1" w:rsidR="00B87ED3" w:rsidRPr="008F69F5" w:rsidRDefault="0033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7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E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2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0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1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51D1A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6FB60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D5084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FC1F6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BAAF3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2D0B9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5099E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22EAF" w:rsidR="00B87ED3" w:rsidRPr="00944D28" w:rsidRDefault="00330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E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1EAE9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ED106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1BD3E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EEA9D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E857F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CA1EB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28DA1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D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5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640DB" w:rsidR="00B87ED3" w:rsidRPr="00944D28" w:rsidRDefault="00330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B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3BC2B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D489F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BAA4A" w:rsidR="00B87ED3" w:rsidRPr="008F69F5" w:rsidRDefault="0033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B8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57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55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8E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6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0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CC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2022-10-20T18:45:00.0000000Z</dcterms:modified>
</coreProperties>
</file>