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D69412" w:rsidR="0061148E" w:rsidRPr="009231D2" w:rsidRDefault="00784E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FF638" w:rsidR="0061148E" w:rsidRPr="009231D2" w:rsidRDefault="00784E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5547BD" w:rsidR="00B87ED3" w:rsidRPr="00944D28" w:rsidRDefault="0078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EF8C64" w:rsidR="00B87ED3" w:rsidRPr="00944D28" w:rsidRDefault="0078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01182" w:rsidR="00B87ED3" w:rsidRPr="00944D28" w:rsidRDefault="0078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895AA" w:rsidR="00B87ED3" w:rsidRPr="00944D28" w:rsidRDefault="0078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3A541" w:rsidR="00B87ED3" w:rsidRPr="00944D28" w:rsidRDefault="0078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88ECD0" w:rsidR="00B87ED3" w:rsidRPr="00944D28" w:rsidRDefault="0078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F898B" w:rsidR="00B87ED3" w:rsidRPr="00944D28" w:rsidRDefault="00784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55C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DF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9B8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A0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D0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6C1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CAC28" w:rsidR="00B87ED3" w:rsidRPr="00944D28" w:rsidRDefault="0078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67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3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2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7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5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26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7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8834C" w:rsidR="00B87ED3" w:rsidRPr="00944D28" w:rsidRDefault="0078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05252A" w:rsidR="00B87ED3" w:rsidRPr="00944D28" w:rsidRDefault="0078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B2F56E" w:rsidR="00B87ED3" w:rsidRPr="00944D28" w:rsidRDefault="0078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9A1EE" w:rsidR="00B87ED3" w:rsidRPr="00944D28" w:rsidRDefault="0078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1AFFE" w:rsidR="00B87ED3" w:rsidRPr="00944D28" w:rsidRDefault="0078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F65354" w:rsidR="00B87ED3" w:rsidRPr="00944D28" w:rsidRDefault="0078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61C59F" w:rsidR="00B87ED3" w:rsidRPr="00944D28" w:rsidRDefault="00784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F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6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9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7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7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AD331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B879E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2C089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8B3B1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7B5B4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6610F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8ACF95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E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1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2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2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6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6EC51" w:rsidR="00B87ED3" w:rsidRPr="00944D28" w:rsidRDefault="00784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A2C690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A43CE6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644DA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31DC1A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E48CB2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CCF3AA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9EFB5D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8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C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6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C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F5A69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E33FA1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F5C67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33974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AA8C9E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66E86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A0E287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C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C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8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0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1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A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A33B28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6A37E" w:rsidR="00B87ED3" w:rsidRPr="00944D28" w:rsidRDefault="00784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A8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EB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FF0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52D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877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1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3A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9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6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1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84E0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