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8AD4" w:rsidR="0061148E" w:rsidRPr="00812946" w:rsidRDefault="009F04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0AB7" w:rsidR="0061148E" w:rsidRPr="00812946" w:rsidRDefault="009F04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B8261" w:rsidR="00673BC7" w:rsidRPr="00812946" w:rsidRDefault="009F04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2AB74" w:rsidR="00673BC7" w:rsidRPr="00812946" w:rsidRDefault="009F04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41FE1" w:rsidR="00673BC7" w:rsidRPr="00812946" w:rsidRDefault="009F04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FFE34" w:rsidR="00673BC7" w:rsidRPr="00812946" w:rsidRDefault="009F04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F28AB" w:rsidR="00673BC7" w:rsidRPr="00812946" w:rsidRDefault="009F04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D2C2C" w:rsidR="00673BC7" w:rsidRPr="00812946" w:rsidRDefault="009F04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32534" w:rsidR="00673BC7" w:rsidRPr="00812946" w:rsidRDefault="009F04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2C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58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A1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B87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14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B0CC0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9C825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FE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DD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99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45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EE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4C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0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5DB14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0D3C3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A94C9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DF61B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089BA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636B5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FF077" w:rsidR="00B87ED3" w:rsidRPr="00812946" w:rsidRDefault="009F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8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8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9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2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A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D9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E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86138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C44BA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3AEFB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DF3FB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BE57C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9B797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6F6FE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4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54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CB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B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9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4D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4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00C79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325EE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F97AD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52CA4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CC290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5231A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3DCFB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6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A8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8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0F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04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5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B0898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735AF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4D631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33407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18A4C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F6672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5335A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58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3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A1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D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3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A0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C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ECD492" w:rsidR="00B87ED3" w:rsidRPr="00812946" w:rsidRDefault="009F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C58A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0EF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386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9BD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D5B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C6D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39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0D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2B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1F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F8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24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8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044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