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2F3E" w:rsidR="0061148E" w:rsidRPr="00944D28" w:rsidRDefault="007B1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7EAF4" w:rsidR="0061148E" w:rsidRPr="004A7085" w:rsidRDefault="007B1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C4A5F" w:rsidR="00B87ED3" w:rsidRPr="00944D28" w:rsidRDefault="007B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2C06F" w:rsidR="00B87ED3" w:rsidRPr="00944D28" w:rsidRDefault="007B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19A31" w:rsidR="00B87ED3" w:rsidRPr="00944D28" w:rsidRDefault="007B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9EF8A" w:rsidR="00B87ED3" w:rsidRPr="00944D28" w:rsidRDefault="007B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70AF6" w:rsidR="00B87ED3" w:rsidRPr="00944D28" w:rsidRDefault="007B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B490" w:rsidR="00B87ED3" w:rsidRPr="00944D28" w:rsidRDefault="007B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FA315" w:rsidR="00B87ED3" w:rsidRPr="00944D28" w:rsidRDefault="007B1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6D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6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37432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FBA81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C0457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F619D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3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A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B77CF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9DA0B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4446E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6D1C4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237E0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9E6CB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A4D43" w:rsidR="00B87ED3" w:rsidRPr="00944D28" w:rsidRDefault="007B1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6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7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08EEA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ABDCD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04974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5C9B9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14926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93C91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4A5B7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DA34F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3E66A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1E1A9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2C0CF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B52B6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D93AA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E8526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B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A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B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83C13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CEC45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0912A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5ED13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BDDAE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9D626" w:rsidR="00B87ED3" w:rsidRPr="00944D28" w:rsidRDefault="007B1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C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4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E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2022-10-20T20:35:00.0000000Z</dcterms:modified>
</coreProperties>
</file>