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98D31" w:rsidR="0061148E" w:rsidRPr="00177744" w:rsidRDefault="00711C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4A9E4" w:rsidR="0061148E" w:rsidRPr="00177744" w:rsidRDefault="00711C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732286" w:rsidR="00983D57" w:rsidRPr="00177744" w:rsidRDefault="00711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0A8691" w:rsidR="00983D57" w:rsidRPr="00177744" w:rsidRDefault="00711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BD006D" w:rsidR="00983D57" w:rsidRPr="00177744" w:rsidRDefault="00711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ABA41B" w:rsidR="00983D57" w:rsidRPr="00177744" w:rsidRDefault="00711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39979" w:rsidR="00983D57" w:rsidRPr="00177744" w:rsidRDefault="00711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397ED9" w:rsidR="00983D57" w:rsidRPr="00177744" w:rsidRDefault="00711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5E1C10" w:rsidR="00983D57" w:rsidRPr="00177744" w:rsidRDefault="00711C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662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CAE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54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411EAA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F4465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841A7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6016C9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F26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6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2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42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9FB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B4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7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BCEF5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0A3D9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C84C1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91238A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B780CC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C943DD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B3206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DF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A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DA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0D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4D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3D6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FAA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5EC1F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30C1D9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A168DE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6E5A76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65940C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6E746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E1F17E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05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95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D9786B" w:rsidR="00B87ED3" w:rsidRPr="00177744" w:rsidRDefault="00711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911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ED8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135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FA4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DC5EE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30C852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84B797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99C989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30801D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CC9AD1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6C5D84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DE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81C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4FCA00" w:rsidR="00B87ED3" w:rsidRPr="00177744" w:rsidRDefault="00711C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55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FB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5C0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4C7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17FD0E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D7CC53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14D57B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51BF9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392E1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93F5AE" w:rsidR="00B87ED3" w:rsidRPr="00177744" w:rsidRDefault="00711C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CBBF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53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C68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4EC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AF0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56B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4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6F5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1C0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