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FE7D5" w:rsidR="00380DB3" w:rsidRPr="0068293E" w:rsidRDefault="00693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FAA72" w:rsidR="00380DB3" w:rsidRPr="0068293E" w:rsidRDefault="00693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3421F" w:rsidR="00240DC4" w:rsidRPr="00B03D55" w:rsidRDefault="00693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5E727" w:rsidR="00240DC4" w:rsidRPr="00B03D55" w:rsidRDefault="00693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D86EBC" w:rsidR="00240DC4" w:rsidRPr="00B03D55" w:rsidRDefault="00693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E71CD" w:rsidR="00240DC4" w:rsidRPr="00B03D55" w:rsidRDefault="00693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51C8C" w:rsidR="00240DC4" w:rsidRPr="00B03D55" w:rsidRDefault="00693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E04EC" w:rsidR="00240DC4" w:rsidRPr="00B03D55" w:rsidRDefault="00693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4788A" w:rsidR="00240DC4" w:rsidRPr="00B03D55" w:rsidRDefault="00693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A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9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954CA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A166A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A2C99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3C214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42CEF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0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3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6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A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D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9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C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6019A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800E6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3B50A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528AC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BBD0F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DDDFE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5C9D2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8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7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4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6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0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A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C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FB819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C2380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48EC2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75A1D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3925F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F3F1F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DF3E6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6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A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5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8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3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5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2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5B145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4108E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E3F96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5CA8F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4DB83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9A920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59849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7DCE3" w:rsidR="001835FB" w:rsidRPr="00DA1511" w:rsidRDefault="00693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B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A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8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6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A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F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0ECC8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934FF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1668E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768ED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929A6" w:rsidR="009A6C64" w:rsidRPr="00730585" w:rsidRDefault="00693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1D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C1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8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2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8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1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F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0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3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3ED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