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45265" w:rsidR="0061148E" w:rsidRPr="00944D28" w:rsidRDefault="006D0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5C0BE" w:rsidR="0061148E" w:rsidRPr="004A7085" w:rsidRDefault="006D0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8C4C6" w:rsidR="00B87ED3" w:rsidRPr="00944D28" w:rsidRDefault="006D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9FB4B" w:rsidR="00B87ED3" w:rsidRPr="00944D28" w:rsidRDefault="006D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57B51" w:rsidR="00B87ED3" w:rsidRPr="00944D28" w:rsidRDefault="006D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A19D9" w:rsidR="00B87ED3" w:rsidRPr="00944D28" w:rsidRDefault="006D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8B006" w:rsidR="00B87ED3" w:rsidRPr="00944D28" w:rsidRDefault="006D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B65A1" w:rsidR="00B87ED3" w:rsidRPr="00944D28" w:rsidRDefault="006D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6A962" w:rsidR="00B87ED3" w:rsidRPr="00944D28" w:rsidRDefault="006D0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F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41628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B7027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80BEA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106D3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ECF4B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1A281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D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A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E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F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3E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36F04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23FA3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9F936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B7954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03B14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EAA7F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7983F" w:rsidR="00B87ED3" w:rsidRPr="00944D28" w:rsidRDefault="006D0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6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0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A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A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F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8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42028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ED7BD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FDDBD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CC1D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DA5F4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E80E9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9A84B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8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4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A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7E1A0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334DA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4ED69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9310B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302E5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7C82F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B1DB4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F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44226" w:rsidR="00B87ED3" w:rsidRPr="00944D28" w:rsidRDefault="006D0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2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8D0B1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0949C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260F0" w:rsidR="00B87ED3" w:rsidRPr="00944D28" w:rsidRDefault="006D0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2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4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5C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35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1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7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2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0C5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